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5" w:rsidRPr="00E65F81" w:rsidRDefault="00E66C35" w:rsidP="009B7DDC">
      <w:pPr>
        <w:spacing w:after="0"/>
        <w:rPr>
          <w:sz w:val="21"/>
          <w:lang w:val="en-CA"/>
        </w:rPr>
      </w:pPr>
    </w:p>
    <w:p w:rsidR="00F51B64" w:rsidRPr="00E65F81" w:rsidRDefault="00B22E08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 xml:space="preserve">10 </w:t>
      </w:r>
      <w:proofErr w:type="spellStart"/>
      <w:r w:rsidRPr="00E65F81">
        <w:rPr>
          <w:sz w:val="21"/>
          <w:lang w:val="en-CA"/>
        </w:rPr>
        <w:t>Ridingthe</w:t>
      </w:r>
      <w:proofErr w:type="spellEnd"/>
      <w:r w:rsidRPr="00E65F81">
        <w:rPr>
          <w:sz w:val="21"/>
          <w:lang w:val="en-CA"/>
        </w:rPr>
        <w:t xml:space="preserve"> Crescent</w:t>
      </w:r>
    </w:p>
    <w:p w:rsidR="004A2054" w:rsidRPr="00E65F81" w:rsidRDefault="00FE6464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 xml:space="preserve">Winnipeg, MB,  </w:t>
      </w:r>
      <w:r w:rsidR="004A2054" w:rsidRPr="00E65F81">
        <w:rPr>
          <w:sz w:val="21"/>
          <w:lang w:val="en-CA"/>
        </w:rPr>
        <w:t>R2J 1T6</w:t>
      </w:r>
    </w:p>
    <w:p w:rsidR="009B7DDC" w:rsidRPr="00E65F81" w:rsidRDefault="009633EC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April 13</w:t>
      </w:r>
      <w:r w:rsidR="00784C64">
        <w:rPr>
          <w:sz w:val="21"/>
          <w:lang w:val="en-CA"/>
        </w:rPr>
        <w:t>, 2012</w:t>
      </w:r>
    </w:p>
    <w:p w:rsidR="00D1402A" w:rsidRPr="00E65F81" w:rsidRDefault="00D1402A" w:rsidP="009B7DDC">
      <w:pPr>
        <w:spacing w:after="0"/>
        <w:rPr>
          <w:sz w:val="21"/>
          <w:lang w:val="en-CA"/>
        </w:rPr>
      </w:pPr>
    </w:p>
    <w:p w:rsidR="00B22E08" w:rsidRPr="00E65F81" w:rsidRDefault="00D1402A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 xml:space="preserve">Steve </w:t>
      </w:r>
      <w:proofErr w:type="spellStart"/>
      <w:r w:rsidRPr="00E65F81">
        <w:rPr>
          <w:sz w:val="21"/>
          <w:lang w:val="en-CA"/>
        </w:rPr>
        <w:t>Pona</w:t>
      </w:r>
      <w:proofErr w:type="spellEnd"/>
    </w:p>
    <w:p w:rsidR="00D1402A" w:rsidRPr="00E65F81" w:rsidRDefault="00B22E08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Assistant City Editor</w:t>
      </w:r>
    </w:p>
    <w:p w:rsidR="00D1402A" w:rsidRPr="00E65F81" w:rsidRDefault="00D1402A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Winnipeg Free Press</w:t>
      </w:r>
    </w:p>
    <w:p w:rsidR="00D1402A" w:rsidRPr="00E65F81" w:rsidRDefault="00D1402A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1355 Mountain Avenue</w:t>
      </w:r>
    </w:p>
    <w:p w:rsidR="00D1402A" w:rsidRPr="00E65F81" w:rsidRDefault="00FE6464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 xml:space="preserve">Winnipeg, MB, </w:t>
      </w:r>
      <w:r w:rsidR="00D1402A" w:rsidRPr="00E65F81">
        <w:rPr>
          <w:sz w:val="21"/>
          <w:lang w:val="en-CA"/>
        </w:rPr>
        <w:t>R2X 3B6</w:t>
      </w:r>
    </w:p>
    <w:p w:rsidR="00D1402A" w:rsidRPr="00E65F81" w:rsidRDefault="00D1402A" w:rsidP="009B7DDC">
      <w:pPr>
        <w:spacing w:after="0"/>
        <w:rPr>
          <w:sz w:val="21"/>
          <w:lang w:val="en-CA"/>
        </w:rPr>
      </w:pPr>
    </w:p>
    <w:p w:rsidR="00D1402A" w:rsidRPr="00E65F81" w:rsidRDefault="00D1402A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Dear Mr. Pona:</w:t>
      </w:r>
    </w:p>
    <w:p w:rsidR="00EC1D98" w:rsidRPr="00E65F81" w:rsidRDefault="00EC1D98" w:rsidP="009B7DDC">
      <w:pPr>
        <w:spacing w:after="0"/>
        <w:rPr>
          <w:sz w:val="21"/>
          <w:lang w:val="en-CA"/>
        </w:rPr>
      </w:pPr>
    </w:p>
    <w:p w:rsidR="002477C8" w:rsidRPr="00E65F81" w:rsidRDefault="00EC1D98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 xml:space="preserve">I am extremely excited to job shadow with the </w:t>
      </w:r>
      <w:r w:rsidRPr="00E65F81">
        <w:rPr>
          <w:i/>
          <w:sz w:val="21"/>
          <w:lang w:val="en-CA"/>
        </w:rPr>
        <w:t>Winnipeg Free Press</w:t>
      </w:r>
      <w:r w:rsidRPr="00E65F81">
        <w:rPr>
          <w:sz w:val="21"/>
          <w:lang w:val="en-CA"/>
        </w:rPr>
        <w:t>.</w:t>
      </w:r>
      <w:r w:rsidR="00B22E08" w:rsidRPr="00E65F81">
        <w:rPr>
          <w:sz w:val="21"/>
          <w:lang w:val="en-CA"/>
        </w:rPr>
        <w:t xml:space="preserve"> I am considering</w:t>
      </w:r>
      <w:r w:rsidR="00B81586" w:rsidRPr="00E65F81">
        <w:rPr>
          <w:sz w:val="21"/>
          <w:lang w:val="en-CA"/>
        </w:rPr>
        <w:t xml:space="preserve"> a career </w:t>
      </w:r>
      <w:r w:rsidR="009633EC" w:rsidRPr="00E65F81">
        <w:rPr>
          <w:sz w:val="21"/>
          <w:lang w:val="en-CA"/>
        </w:rPr>
        <w:t>in journalism/broadcasting</w:t>
      </w:r>
      <w:r w:rsidR="00FE6464" w:rsidRPr="00E65F81">
        <w:rPr>
          <w:sz w:val="21"/>
          <w:lang w:val="en-CA"/>
        </w:rPr>
        <w:t xml:space="preserve"> and hope to use this experience</w:t>
      </w:r>
      <w:r w:rsidR="009633EC" w:rsidRPr="00E65F81">
        <w:rPr>
          <w:sz w:val="21"/>
          <w:lang w:val="en-CA"/>
        </w:rPr>
        <w:t xml:space="preserve"> as a </w:t>
      </w:r>
      <w:r w:rsidR="00AF00F7" w:rsidRPr="00E65F81">
        <w:rPr>
          <w:sz w:val="21"/>
          <w:lang w:val="en-CA"/>
        </w:rPr>
        <w:t>opportunity to explore this field.</w:t>
      </w:r>
    </w:p>
    <w:p w:rsidR="00D1402A" w:rsidRPr="00E65F81" w:rsidRDefault="00D1402A" w:rsidP="009B7DDC">
      <w:pPr>
        <w:spacing w:after="0"/>
        <w:rPr>
          <w:sz w:val="21"/>
          <w:lang w:val="en-CA"/>
        </w:rPr>
      </w:pPr>
    </w:p>
    <w:p w:rsidR="009B7DDC" w:rsidRPr="00E65F81" w:rsidRDefault="009B7DDC" w:rsidP="00FE6464">
      <w:pPr>
        <w:spacing w:after="0"/>
        <w:ind w:right="-342"/>
        <w:rPr>
          <w:sz w:val="21"/>
          <w:lang w:val="en-CA"/>
        </w:rPr>
      </w:pPr>
      <w:r w:rsidRPr="00E65F81">
        <w:rPr>
          <w:sz w:val="21"/>
          <w:lang w:val="en-CA"/>
        </w:rPr>
        <w:t xml:space="preserve">My communication skills have drastically improved in the last year. </w:t>
      </w:r>
      <w:r w:rsidR="00784C64">
        <w:rPr>
          <w:sz w:val="21"/>
          <w:lang w:val="en-CA"/>
        </w:rPr>
        <w:t>I have received a certificate</w:t>
      </w:r>
      <w:r w:rsidR="00AF00F7" w:rsidRPr="00E65F81">
        <w:rPr>
          <w:sz w:val="21"/>
          <w:lang w:val="en-CA"/>
        </w:rPr>
        <w:t xml:space="preserve"> with the</w:t>
      </w:r>
      <w:r w:rsidR="00856C88" w:rsidRPr="00E65F81">
        <w:rPr>
          <w:sz w:val="21"/>
          <w:lang w:val="en-CA"/>
        </w:rPr>
        <w:t xml:space="preserve"> Toastmasters</w:t>
      </w:r>
      <w:r w:rsidR="00AF00F7" w:rsidRPr="00E65F81">
        <w:rPr>
          <w:sz w:val="21"/>
          <w:lang w:val="en-CA"/>
        </w:rPr>
        <w:t xml:space="preserve"> organization</w:t>
      </w:r>
      <w:r w:rsidR="00856C88" w:rsidRPr="00E65F81">
        <w:rPr>
          <w:sz w:val="21"/>
          <w:lang w:val="en-CA"/>
        </w:rPr>
        <w:t xml:space="preserve"> which </w:t>
      </w:r>
      <w:r w:rsidR="00AF00F7" w:rsidRPr="00E65F81">
        <w:rPr>
          <w:sz w:val="21"/>
          <w:lang w:val="en-CA"/>
        </w:rPr>
        <w:t xml:space="preserve">enhanced my public speaking skills considerably. </w:t>
      </w:r>
      <w:r w:rsidR="00856C88" w:rsidRPr="00E65F81">
        <w:rPr>
          <w:sz w:val="21"/>
          <w:lang w:val="en-CA"/>
        </w:rPr>
        <w:t>I am no longer nervous when speaking in front of an aud</w:t>
      </w:r>
      <w:r w:rsidR="002477C8" w:rsidRPr="00E65F81">
        <w:rPr>
          <w:sz w:val="21"/>
          <w:lang w:val="en-CA"/>
        </w:rPr>
        <w:t xml:space="preserve">ience. </w:t>
      </w:r>
      <w:r w:rsidR="00AF00F7" w:rsidRPr="00E65F81">
        <w:rPr>
          <w:sz w:val="21"/>
          <w:lang w:val="en-CA"/>
        </w:rPr>
        <w:t xml:space="preserve">My public speaking training </w:t>
      </w:r>
      <w:r w:rsidR="00784C64">
        <w:rPr>
          <w:sz w:val="21"/>
          <w:lang w:val="en-CA"/>
        </w:rPr>
        <w:t>came in handy when I became our school’s</w:t>
      </w:r>
      <w:r w:rsidR="00856C88" w:rsidRPr="00E65F81">
        <w:rPr>
          <w:sz w:val="21"/>
          <w:lang w:val="en-CA"/>
        </w:rPr>
        <w:t xml:space="preserve"> publi</w:t>
      </w:r>
      <w:r w:rsidR="00784C64">
        <w:rPr>
          <w:sz w:val="21"/>
          <w:lang w:val="en-CA"/>
        </w:rPr>
        <w:t>c address announcer for the 2012</w:t>
      </w:r>
      <w:r w:rsidR="00856C88" w:rsidRPr="00E65F81">
        <w:rPr>
          <w:sz w:val="21"/>
          <w:lang w:val="en-CA"/>
        </w:rPr>
        <w:t xml:space="preserve"> </w:t>
      </w:r>
      <w:proofErr w:type="spellStart"/>
      <w:r w:rsidR="00856C88" w:rsidRPr="00E65F81">
        <w:rPr>
          <w:sz w:val="21"/>
          <w:lang w:val="en-CA"/>
        </w:rPr>
        <w:t>MHSAA</w:t>
      </w:r>
      <w:proofErr w:type="spellEnd"/>
      <w:r w:rsidR="00856C88" w:rsidRPr="00E65F81">
        <w:rPr>
          <w:sz w:val="21"/>
          <w:lang w:val="en-CA"/>
        </w:rPr>
        <w:t xml:space="preserve"> “</w:t>
      </w:r>
      <w:proofErr w:type="spellStart"/>
      <w:r w:rsidR="00856C88" w:rsidRPr="00E65F81">
        <w:rPr>
          <w:sz w:val="21"/>
          <w:lang w:val="en-CA"/>
        </w:rPr>
        <w:t>AAA</w:t>
      </w:r>
      <w:proofErr w:type="spellEnd"/>
      <w:r w:rsidR="00856C88" w:rsidRPr="00E65F81">
        <w:rPr>
          <w:sz w:val="21"/>
          <w:lang w:val="en-CA"/>
        </w:rPr>
        <w:t xml:space="preserve">” Provincial Basketball </w:t>
      </w:r>
      <w:r w:rsidR="00F16C18" w:rsidRPr="00E65F81">
        <w:rPr>
          <w:sz w:val="21"/>
          <w:lang w:val="en-CA"/>
        </w:rPr>
        <w:t xml:space="preserve">Championships. </w:t>
      </w:r>
      <w:r w:rsidR="00AF00F7" w:rsidRPr="00E65F81">
        <w:rPr>
          <w:sz w:val="21"/>
          <w:lang w:val="en-CA"/>
        </w:rPr>
        <w:t xml:space="preserve">To hone my writing skills, I work hard in my English 40S classes at </w:t>
      </w:r>
      <w:r w:rsidR="00784C64">
        <w:rPr>
          <w:sz w:val="21"/>
          <w:lang w:val="en-CA"/>
        </w:rPr>
        <w:t>River Wood High</w:t>
      </w:r>
      <w:r w:rsidR="00AF00F7" w:rsidRPr="00E65F81">
        <w:rPr>
          <w:sz w:val="21"/>
          <w:lang w:val="en-CA"/>
        </w:rPr>
        <w:t>, write in a variety of form</w:t>
      </w:r>
      <w:r w:rsidR="00FE6464" w:rsidRPr="00E65F81">
        <w:rPr>
          <w:sz w:val="21"/>
          <w:lang w:val="en-CA"/>
        </w:rPr>
        <w:t>s</w:t>
      </w:r>
      <w:r w:rsidR="00AF00F7" w:rsidRPr="00E65F81">
        <w:rPr>
          <w:sz w:val="21"/>
          <w:lang w:val="en-CA"/>
        </w:rPr>
        <w:t xml:space="preserve"> – editorials, magazine articles, newspaper texts, personal land lit</w:t>
      </w:r>
      <w:r w:rsidR="00784C64">
        <w:rPr>
          <w:sz w:val="21"/>
          <w:lang w:val="en-CA"/>
        </w:rPr>
        <w:t>erary essays – and maintain a 70</w:t>
      </w:r>
      <w:r w:rsidR="00AF00F7" w:rsidRPr="00E65F81">
        <w:rPr>
          <w:sz w:val="21"/>
          <w:lang w:val="en-CA"/>
        </w:rPr>
        <w:t xml:space="preserve">% average.  </w:t>
      </w:r>
      <w:r w:rsidR="00F16C18" w:rsidRPr="00E65F81">
        <w:rPr>
          <w:sz w:val="21"/>
          <w:lang w:val="en-CA"/>
        </w:rPr>
        <w:t xml:space="preserve">I </w:t>
      </w:r>
      <w:r w:rsidR="00784C64">
        <w:rPr>
          <w:sz w:val="21"/>
          <w:lang w:val="en-CA"/>
        </w:rPr>
        <w:t>was fortunate to be an</w:t>
      </w:r>
      <w:r w:rsidR="00F16C18" w:rsidRPr="00E65F81">
        <w:rPr>
          <w:sz w:val="21"/>
          <w:lang w:val="en-CA"/>
        </w:rPr>
        <w:t xml:space="preserve"> official blogger for the 2009 Master Playwright </w:t>
      </w:r>
      <w:r w:rsidR="00AF00F7" w:rsidRPr="00E65F81">
        <w:rPr>
          <w:sz w:val="21"/>
          <w:lang w:val="en-CA"/>
        </w:rPr>
        <w:t>Festival where I attended many plays by Arthur Miller and blogged a</w:t>
      </w:r>
      <w:r w:rsidR="00B22E08" w:rsidRPr="00E65F81">
        <w:rPr>
          <w:sz w:val="21"/>
          <w:lang w:val="en-CA"/>
        </w:rPr>
        <w:t>bout them</w:t>
      </w:r>
      <w:r w:rsidR="00AF00F7" w:rsidRPr="00E65F81">
        <w:rPr>
          <w:sz w:val="21"/>
          <w:lang w:val="en-CA"/>
        </w:rPr>
        <w:t xml:space="preserve"> on </w:t>
      </w:r>
      <w:r w:rsidR="00F16C18" w:rsidRPr="00E65F81">
        <w:rPr>
          <w:sz w:val="21"/>
          <w:lang w:val="en-CA"/>
        </w:rPr>
        <w:t>the Manitoba Theatre Centre Website.</w:t>
      </w:r>
      <w:r w:rsidR="00784C64">
        <w:rPr>
          <w:sz w:val="21"/>
          <w:lang w:val="en-CA"/>
        </w:rPr>
        <w:t xml:space="preserve"> I am </w:t>
      </w:r>
      <w:proofErr w:type="spellStart"/>
      <w:r w:rsidR="00784C64">
        <w:rPr>
          <w:sz w:val="21"/>
          <w:lang w:val="en-CA"/>
        </w:rPr>
        <w:t>assesmbling</w:t>
      </w:r>
      <w:proofErr w:type="spellEnd"/>
      <w:r w:rsidR="00FE6464" w:rsidRPr="00E65F81">
        <w:rPr>
          <w:sz w:val="21"/>
          <w:lang w:val="en-CA"/>
        </w:rPr>
        <w:t xml:space="preserve"> </w:t>
      </w:r>
      <w:r w:rsidR="00AF00F7" w:rsidRPr="00E65F81">
        <w:rPr>
          <w:sz w:val="21"/>
          <w:lang w:val="en-CA"/>
        </w:rPr>
        <w:t>a portfolio</w:t>
      </w:r>
      <w:r w:rsidR="00FE6464" w:rsidRPr="00E65F81">
        <w:rPr>
          <w:sz w:val="21"/>
          <w:lang w:val="en-CA"/>
        </w:rPr>
        <w:t xml:space="preserve"> to Red River College’s Creative Com</w:t>
      </w:r>
      <w:r w:rsidR="00784C64">
        <w:rPr>
          <w:sz w:val="21"/>
          <w:lang w:val="en-CA"/>
        </w:rPr>
        <w:t>munications Program for 2012-13</w:t>
      </w:r>
      <w:r w:rsidR="00B22E08" w:rsidRPr="00E65F81">
        <w:rPr>
          <w:sz w:val="21"/>
          <w:lang w:val="en-CA"/>
        </w:rPr>
        <w:t xml:space="preserve"> and hope to become a full time student at the College next </w:t>
      </w:r>
      <w:r w:rsidR="00180B73" w:rsidRPr="00E65F81">
        <w:rPr>
          <w:sz w:val="21"/>
          <w:lang w:val="en-CA"/>
        </w:rPr>
        <w:t>Fall</w:t>
      </w:r>
      <w:r w:rsidR="00B22E08" w:rsidRPr="00E65F81">
        <w:rPr>
          <w:sz w:val="21"/>
          <w:lang w:val="en-CA"/>
        </w:rPr>
        <w:t>.</w:t>
      </w:r>
    </w:p>
    <w:p w:rsidR="00EC1D98" w:rsidRPr="00E65F81" w:rsidRDefault="00EC1D98" w:rsidP="009B7DDC">
      <w:pPr>
        <w:spacing w:after="0"/>
        <w:rPr>
          <w:sz w:val="21"/>
          <w:lang w:val="en-CA"/>
        </w:rPr>
      </w:pPr>
    </w:p>
    <w:p w:rsidR="00EC1D98" w:rsidRPr="00E65F81" w:rsidRDefault="00EC1D98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I have been involved in a great variety of teamwork activ</w:t>
      </w:r>
      <w:r w:rsidR="002A7AE2" w:rsidRPr="00E65F81">
        <w:rPr>
          <w:sz w:val="21"/>
          <w:lang w:val="en-CA"/>
        </w:rPr>
        <w:t>itie</w:t>
      </w:r>
      <w:r w:rsidR="009633EC" w:rsidRPr="00E65F81">
        <w:rPr>
          <w:sz w:val="21"/>
          <w:lang w:val="en-CA"/>
        </w:rPr>
        <w:t xml:space="preserve">s </w:t>
      </w:r>
      <w:r w:rsidR="00AF00F7" w:rsidRPr="00E65F81">
        <w:rPr>
          <w:sz w:val="21"/>
          <w:lang w:val="en-CA"/>
        </w:rPr>
        <w:t>during</w:t>
      </w:r>
      <w:r w:rsidR="009633EC" w:rsidRPr="00E65F81">
        <w:rPr>
          <w:sz w:val="21"/>
          <w:lang w:val="en-CA"/>
        </w:rPr>
        <w:t xml:space="preserve"> the past few years. Playing sports has been a huge part of my life. I played hockey</w:t>
      </w:r>
      <w:r w:rsidR="00AF00F7" w:rsidRPr="00E65F81">
        <w:rPr>
          <w:sz w:val="21"/>
          <w:lang w:val="en-CA"/>
        </w:rPr>
        <w:t xml:space="preserve"> and baseball</w:t>
      </w:r>
      <w:r w:rsidR="009633EC" w:rsidRPr="00E65F81">
        <w:rPr>
          <w:sz w:val="21"/>
          <w:lang w:val="en-CA"/>
        </w:rPr>
        <w:t xml:space="preserve"> out of </w:t>
      </w:r>
      <w:proofErr w:type="spellStart"/>
      <w:r w:rsidR="009633EC" w:rsidRPr="00E65F81">
        <w:rPr>
          <w:sz w:val="21"/>
          <w:lang w:val="en-CA"/>
        </w:rPr>
        <w:t>Winakwa</w:t>
      </w:r>
      <w:proofErr w:type="spellEnd"/>
      <w:r w:rsidR="009633EC" w:rsidRPr="00E65F81">
        <w:rPr>
          <w:sz w:val="21"/>
          <w:lang w:val="en-CA"/>
        </w:rPr>
        <w:t xml:space="preserve"> Community Club for 10 </w:t>
      </w:r>
      <w:r w:rsidR="007D0A89" w:rsidRPr="00E65F81">
        <w:rPr>
          <w:sz w:val="21"/>
          <w:lang w:val="en-CA"/>
        </w:rPr>
        <w:t>years and</w:t>
      </w:r>
      <w:r w:rsidR="00AF00F7" w:rsidRPr="00E65F81">
        <w:rPr>
          <w:sz w:val="21"/>
          <w:lang w:val="en-CA"/>
        </w:rPr>
        <w:t xml:space="preserve"> played on the </w:t>
      </w:r>
      <w:r w:rsidR="009633EC" w:rsidRPr="00E65F81">
        <w:rPr>
          <w:sz w:val="21"/>
          <w:lang w:val="en-CA"/>
        </w:rPr>
        <w:t>curling</w:t>
      </w:r>
      <w:r w:rsidR="00AF00F7" w:rsidRPr="00E65F81">
        <w:rPr>
          <w:sz w:val="21"/>
          <w:lang w:val="en-CA"/>
        </w:rPr>
        <w:t xml:space="preserve"> team for Windsor Park Collegiate</w:t>
      </w:r>
      <w:r w:rsidR="009633EC" w:rsidRPr="00E65F81">
        <w:rPr>
          <w:sz w:val="21"/>
          <w:lang w:val="en-CA"/>
        </w:rPr>
        <w:t>. Most recently, I attended</w:t>
      </w:r>
      <w:r w:rsidR="00784C64">
        <w:rPr>
          <w:sz w:val="21"/>
          <w:lang w:val="en-CA"/>
        </w:rPr>
        <w:t xml:space="preserve"> the 2012</w:t>
      </w:r>
      <w:r w:rsidR="00D1402A" w:rsidRPr="00E65F81">
        <w:rPr>
          <w:sz w:val="21"/>
          <w:lang w:val="en-CA"/>
        </w:rPr>
        <w:t xml:space="preserve"> </w:t>
      </w:r>
      <w:r w:rsidR="00D1402A" w:rsidRPr="00E65F81">
        <w:rPr>
          <w:i/>
          <w:sz w:val="21"/>
          <w:lang w:val="en-CA"/>
        </w:rPr>
        <w:t>Tiger’s Den Competition</w:t>
      </w:r>
      <w:r w:rsidR="007D0A89" w:rsidRPr="00E65F81">
        <w:rPr>
          <w:sz w:val="21"/>
          <w:lang w:val="en-CA"/>
        </w:rPr>
        <w:t xml:space="preserve"> (similar to the </w:t>
      </w:r>
      <w:r w:rsidR="007D0A89" w:rsidRPr="00E65F81">
        <w:rPr>
          <w:i/>
          <w:sz w:val="21"/>
          <w:lang w:val="en-CA"/>
        </w:rPr>
        <w:t>Dragon’s Den</w:t>
      </w:r>
      <w:r w:rsidR="00784C64">
        <w:rPr>
          <w:sz w:val="21"/>
          <w:lang w:val="en-CA"/>
        </w:rPr>
        <w:t xml:space="preserve"> </w:t>
      </w:r>
      <w:proofErr w:type="spellStart"/>
      <w:r w:rsidR="00784C64">
        <w:rPr>
          <w:sz w:val="21"/>
          <w:lang w:val="en-CA"/>
        </w:rPr>
        <w:t>CBC</w:t>
      </w:r>
      <w:proofErr w:type="spellEnd"/>
      <w:r w:rsidR="007D0A89" w:rsidRPr="00E65F81">
        <w:rPr>
          <w:sz w:val="21"/>
          <w:lang w:val="en-CA"/>
        </w:rPr>
        <w:t xml:space="preserve"> program)</w:t>
      </w:r>
      <w:r w:rsidR="00784C64">
        <w:rPr>
          <w:sz w:val="21"/>
          <w:lang w:val="en-CA"/>
        </w:rPr>
        <w:t xml:space="preserve"> </w:t>
      </w:r>
      <w:r w:rsidR="00D1402A" w:rsidRPr="00E65F81">
        <w:rPr>
          <w:sz w:val="21"/>
          <w:lang w:val="en-CA"/>
        </w:rPr>
        <w:t xml:space="preserve"> which teamed up students from Windsor Park Collegiate and River East Collegiate to create business ideas </w:t>
      </w:r>
      <w:r w:rsidR="00AF00F7" w:rsidRPr="00E65F81">
        <w:rPr>
          <w:sz w:val="21"/>
          <w:lang w:val="en-CA"/>
        </w:rPr>
        <w:t xml:space="preserve">over a five-hour time frame. Our team, judged by entrepreneurs from the Winnipeg community, </w:t>
      </w:r>
      <w:r w:rsidR="00D1402A" w:rsidRPr="00E65F81">
        <w:rPr>
          <w:sz w:val="21"/>
          <w:lang w:val="en-CA"/>
        </w:rPr>
        <w:t>finished in second place.</w:t>
      </w:r>
      <w:r w:rsidR="009633EC" w:rsidRPr="00E65F81">
        <w:rPr>
          <w:sz w:val="21"/>
          <w:lang w:val="en-CA"/>
        </w:rPr>
        <w:t xml:space="preserve"> </w:t>
      </w:r>
    </w:p>
    <w:p w:rsidR="009633EC" w:rsidRPr="00E65F81" w:rsidRDefault="009633EC" w:rsidP="009B7DDC">
      <w:pPr>
        <w:spacing w:after="0"/>
        <w:rPr>
          <w:sz w:val="21"/>
          <w:lang w:val="en-CA"/>
        </w:rPr>
      </w:pPr>
    </w:p>
    <w:p w:rsidR="00E00C9B" w:rsidRPr="00E65F81" w:rsidRDefault="002A7AE2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 xml:space="preserve">Thank you for taking the busy time out of your schedule to </w:t>
      </w:r>
      <w:r w:rsidR="00E00C9B" w:rsidRPr="00E65F81">
        <w:rPr>
          <w:sz w:val="21"/>
          <w:lang w:val="en-CA"/>
        </w:rPr>
        <w:t xml:space="preserve">allow me to visit your company for a day. I </w:t>
      </w:r>
      <w:r w:rsidR="00AF00F7" w:rsidRPr="00E65F81">
        <w:rPr>
          <w:sz w:val="21"/>
          <w:lang w:val="en-CA"/>
        </w:rPr>
        <w:t>have been anticipating this</w:t>
      </w:r>
      <w:r w:rsidR="00E00C9B" w:rsidRPr="00E65F81">
        <w:rPr>
          <w:sz w:val="21"/>
          <w:lang w:val="en-CA"/>
        </w:rPr>
        <w:t xml:space="preserve"> day </w:t>
      </w:r>
      <w:r w:rsidR="00AF00F7" w:rsidRPr="00E65F81">
        <w:rPr>
          <w:sz w:val="21"/>
          <w:lang w:val="en-CA"/>
        </w:rPr>
        <w:t xml:space="preserve">for some time </w:t>
      </w:r>
      <w:r w:rsidR="007D0A89" w:rsidRPr="00E65F81">
        <w:rPr>
          <w:sz w:val="21"/>
          <w:lang w:val="en-CA"/>
        </w:rPr>
        <w:t>a</w:t>
      </w:r>
      <w:r w:rsidR="00D56D1C">
        <w:rPr>
          <w:sz w:val="21"/>
          <w:lang w:val="en-CA"/>
        </w:rPr>
        <w:t>nd I am hoping to have</w:t>
      </w:r>
      <w:r w:rsidR="00E00C9B" w:rsidRPr="00E65F81">
        <w:rPr>
          <w:sz w:val="21"/>
          <w:lang w:val="en-CA"/>
        </w:rPr>
        <w:t xml:space="preserve"> a very cool experience. P</w:t>
      </w:r>
      <w:r w:rsidR="00B22E08" w:rsidRPr="00E65F81">
        <w:rPr>
          <w:sz w:val="21"/>
          <w:lang w:val="en-CA"/>
        </w:rPr>
        <w:t>lease contact me at 204-444-5555</w:t>
      </w:r>
      <w:r w:rsidR="00E00C9B" w:rsidRPr="00E65F81">
        <w:rPr>
          <w:sz w:val="21"/>
          <w:lang w:val="en-CA"/>
        </w:rPr>
        <w:t xml:space="preserve"> or at </w:t>
      </w:r>
      <w:hyperlink r:id="rId4" w:history="1">
        <w:r w:rsidR="00B22E08" w:rsidRPr="00E65F81">
          <w:rPr>
            <w:rStyle w:val="Hyperlink"/>
            <w:sz w:val="21"/>
            <w:lang w:val="en-CA"/>
          </w:rPr>
          <w:t>edschmegley@hotmail.com</w:t>
        </w:r>
      </w:hyperlink>
      <w:r w:rsidR="00B22E08" w:rsidRPr="00E65F81">
        <w:rPr>
          <w:sz w:val="21"/>
          <w:lang w:val="en-CA"/>
        </w:rPr>
        <w:t xml:space="preserve"> </w:t>
      </w:r>
      <w:r w:rsidR="00E00C9B" w:rsidRPr="00E65F81">
        <w:rPr>
          <w:sz w:val="21"/>
          <w:lang w:val="en-CA"/>
        </w:rPr>
        <w:t xml:space="preserve"> </w:t>
      </w:r>
      <w:r w:rsidR="00B22E08" w:rsidRPr="00E65F81">
        <w:rPr>
          <w:sz w:val="21"/>
          <w:lang w:val="en-CA"/>
        </w:rPr>
        <w:t>to confirm job shadow details</w:t>
      </w:r>
      <w:r w:rsidR="00E00C9B" w:rsidRPr="00E65F81">
        <w:rPr>
          <w:sz w:val="21"/>
          <w:lang w:val="en-CA"/>
        </w:rPr>
        <w:t>.</w:t>
      </w:r>
    </w:p>
    <w:p w:rsidR="00E00C9B" w:rsidRPr="00E65F81" w:rsidRDefault="00E00C9B" w:rsidP="009B7DDC">
      <w:pPr>
        <w:spacing w:after="0"/>
        <w:rPr>
          <w:sz w:val="21"/>
          <w:lang w:val="en-CA"/>
        </w:rPr>
      </w:pPr>
    </w:p>
    <w:p w:rsidR="00E00C9B" w:rsidRPr="00E65F81" w:rsidRDefault="00FE6464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Yours t</w:t>
      </w:r>
      <w:r w:rsidR="00E00C9B" w:rsidRPr="00E65F81">
        <w:rPr>
          <w:sz w:val="21"/>
          <w:lang w:val="en-CA"/>
        </w:rPr>
        <w:t>ruly,</w:t>
      </w:r>
    </w:p>
    <w:p w:rsidR="00B22E08" w:rsidRPr="00E65F81" w:rsidRDefault="00B22E08" w:rsidP="009B7DDC">
      <w:pPr>
        <w:spacing w:after="0"/>
        <w:rPr>
          <w:sz w:val="21"/>
          <w:lang w:val="en-CA"/>
        </w:rPr>
      </w:pPr>
    </w:p>
    <w:p w:rsidR="00E65F81" w:rsidRDefault="00E65F81" w:rsidP="009B7DDC">
      <w:pPr>
        <w:spacing w:after="0"/>
        <w:rPr>
          <w:sz w:val="21"/>
          <w:lang w:val="en-CA"/>
        </w:rPr>
      </w:pPr>
    </w:p>
    <w:p w:rsidR="00E00C9B" w:rsidRPr="00E65F81" w:rsidRDefault="00E66C35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 xml:space="preserve">Ed </w:t>
      </w:r>
      <w:proofErr w:type="spellStart"/>
      <w:r w:rsidRPr="00E65F81">
        <w:rPr>
          <w:sz w:val="21"/>
          <w:lang w:val="en-CA"/>
        </w:rPr>
        <w:t>Schmegley</w:t>
      </w:r>
      <w:proofErr w:type="spellEnd"/>
    </w:p>
    <w:p w:rsidR="00E00C9B" w:rsidRPr="00E65F81" w:rsidRDefault="00FE6464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Career Internship Program Student</w:t>
      </w:r>
    </w:p>
    <w:p w:rsidR="00FE6464" w:rsidRPr="00E65F81" w:rsidRDefault="00FE6464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Windsor Park Collegiate</w:t>
      </w:r>
    </w:p>
    <w:p w:rsidR="00FE6464" w:rsidRPr="00E65F81" w:rsidRDefault="00FE6464" w:rsidP="009B7DDC">
      <w:pPr>
        <w:spacing w:after="0"/>
        <w:rPr>
          <w:sz w:val="21"/>
          <w:lang w:val="en-CA"/>
        </w:rPr>
      </w:pPr>
    </w:p>
    <w:p w:rsidR="00FE6464" w:rsidRPr="00E65F81" w:rsidRDefault="00E66C35" w:rsidP="009B7DDC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:</w:t>
      </w:r>
      <w:proofErr w:type="spellStart"/>
      <w:r w:rsidRPr="00E65F81">
        <w:rPr>
          <w:sz w:val="21"/>
          <w:lang w:val="en-CA"/>
        </w:rPr>
        <w:t>es</w:t>
      </w:r>
      <w:proofErr w:type="spellEnd"/>
    </w:p>
    <w:p w:rsidR="00FE6464" w:rsidRPr="00E65F81" w:rsidRDefault="00FE6464" w:rsidP="009B7DDC">
      <w:pPr>
        <w:spacing w:after="0"/>
        <w:rPr>
          <w:sz w:val="21"/>
          <w:lang w:val="en-CA"/>
        </w:rPr>
      </w:pPr>
    </w:p>
    <w:p w:rsidR="00FE6464" w:rsidRPr="00E65F81" w:rsidRDefault="00FE6464" w:rsidP="00FE6464">
      <w:pPr>
        <w:spacing w:after="0"/>
        <w:rPr>
          <w:sz w:val="21"/>
          <w:lang w:val="en-CA"/>
        </w:rPr>
      </w:pPr>
      <w:r w:rsidRPr="00E65F81">
        <w:rPr>
          <w:sz w:val="21"/>
          <w:lang w:val="en-CA"/>
        </w:rPr>
        <w:t>Enclosure: résumé</w:t>
      </w:r>
    </w:p>
    <w:sectPr w:rsidR="00FE6464" w:rsidRPr="00E65F81" w:rsidSect="00FE6464">
      <w:pgSz w:w="12240" w:h="15840"/>
      <w:pgMar w:top="851" w:right="144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新細明體">
    <w:charset w:val="51"/>
    <w:family w:val="auto"/>
    <w:pitch w:val="variable"/>
    <w:sig w:usb0="01000000" w:usb1="00000000" w:usb2="08040001" w:usb3="00000000" w:csb0="001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A2054"/>
    <w:rsid w:val="000214A2"/>
    <w:rsid w:val="00055221"/>
    <w:rsid w:val="00180B73"/>
    <w:rsid w:val="001A2831"/>
    <w:rsid w:val="002477C8"/>
    <w:rsid w:val="002707E9"/>
    <w:rsid w:val="002A7AE2"/>
    <w:rsid w:val="004221C8"/>
    <w:rsid w:val="004A2054"/>
    <w:rsid w:val="005701A5"/>
    <w:rsid w:val="006D2F28"/>
    <w:rsid w:val="007408BA"/>
    <w:rsid w:val="00784C64"/>
    <w:rsid w:val="007D0A89"/>
    <w:rsid w:val="00856C88"/>
    <w:rsid w:val="009633EC"/>
    <w:rsid w:val="009766D2"/>
    <w:rsid w:val="009A3AB7"/>
    <w:rsid w:val="009B7DDC"/>
    <w:rsid w:val="00AF00F7"/>
    <w:rsid w:val="00B22E08"/>
    <w:rsid w:val="00B81586"/>
    <w:rsid w:val="00D1402A"/>
    <w:rsid w:val="00D56D1C"/>
    <w:rsid w:val="00D91BBD"/>
    <w:rsid w:val="00E00C9B"/>
    <w:rsid w:val="00E07B6E"/>
    <w:rsid w:val="00E20D89"/>
    <w:rsid w:val="00E65F81"/>
    <w:rsid w:val="00E66C35"/>
    <w:rsid w:val="00EC1D98"/>
    <w:rsid w:val="00F16C18"/>
    <w:rsid w:val="00F51B64"/>
    <w:rsid w:val="00FA479C"/>
    <w:rsid w:val="00FE646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2054"/>
  </w:style>
  <w:style w:type="character" w:customStyle="1" w:styleId="DateChar">
    <w:name w:val="Date Char"/>
    <w:basedOn w:val="DefaultParagraphFont"/>
    <w:link w:val="Date"/>
    <w:uiPriority w:val="99"/>
    <w:semiHidden/>
    <w:rsid w:val="004A2054"/>
  </w:style>
  <w:style w:type="character" w:styleId="Hyperlink">
    <w:name w:val="Hyperlink"/>
    <w:basedOn w:val="DefaultParagraphFont"/>
    <w:uiPriority w:val="99"/>
    <w:unhideWhenUsed/>
    <w:rsid w:val="00E00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edschmegley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Hirschfield</dc:creator>
  <cp:keywords/>
  <dc:description/>
  <cp:lastModifiedBy>Adriano Magnifico</cp:lastModifiedBy>
  <cp:revision>3</cp:revision>
  <dcterms:created xsi:type="dcterms:W3CDTF">2012-02-20T00:51:00Z</dcterms:created>
  <dcterms:modified xsi:type="dcterms:W3CDTF">2012-02-20T00:52:00Z</dcterms:modified>
</cp:coreProperties>
</file>